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91297E" w:rsidP="0004716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>
        <w:rPr>
          <w:rFonts w:ascii="Simplified Arabic" w:hAnsi="Simplified Arabic" w:cs="PT Bold Heading"/>
          <w:b/>
          <w:bCs/>
          <w:sz w:val="28"/>
          <w:szCs w:val="28"/>
          <w:rtl/>
        </w:rPr>
        <w:t>يوم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572363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الخميس</w:t>
      </w:r>
      <w:r w:rsidR="0031396D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35088A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572363">
        <w:rPr>
          <w:rFonts w:ascii="Simplified Arabic" w:hAnsi="Simplified Arabic" w:cs="PT Bold Heading" w:hint="cs"/>
          <w:b/>
          <w:bCs/>
          <w:sz w:val="28"/>
          <w:szCs w:val="28"/>
          <w:rtl/>
        </w:rPr>
        <w:t>7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3E68EE" w:rsidRDefault="00900623" w:rsidP="003E68E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A6B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صحة غزة:</w:t>
      </w:r>
      <w:r w:rsidR="00B776D8" w:rsidRPr="00B776D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17CD1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DC6CAC">
        <w:rPr>
          <w:rFonts w:ascii="Simplified Arabic" w:hAnsi="Simplified Arabic" w:cs="Simplified Arabic" w:hint="cs"/>
          <w:sz w:val="28"/>
          <w:szCs w:val="28"/>
          <w:rtl/>
        </w:rPr>
        <w:t>25</w:t>
      </w:r>
      <w:r w:rsidR="00517CD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E68EE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517CD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DC6CAC">
        <w:rPr>
          <w:rFonts w:ascii="Simplified Arabic" w:hAnsi="Simplified Arabic" w:cs="Simplified Arabic" w:hint="cs"/>
          <w:sz w:val="28"/>
          <w:szCs w:val="28"/>
          <w:rtl/>
        </w:rPr>
        <w:t>82</w:t>
      </w:r>
      <w:r w:rsidR="00517CD1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24 ساعة الماضية</w:t>
      </w:r>
      <w:r w:rsidR="00D9256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E68EE">
        <w:rPr>
          <w:rFonts w:ascii="Simplified Arabic" w:hAnsi="Simplified Arabic" w:cs="Simplified Arabic" w:hint="cs"/>
          <w:sz w:val="28"/>
          <w:szCs w:val="28"/>
          <w:rtl/>
        </w:rPr>
        <w:t xml:space="preserve">حصيلة الشهداء والاصابات من 18 مارس 2025 بلغت </w:t>
      </w:r>
      <w:r w:rsidR="005307FE">
        <w:rPr>
          <w:rFonts w:ascii="Simplified Arabic" w:hAnsi="Simplified Arabic" w:cs="Simplified Arabic" w:hint="cs"/>
          <w:sz w:val="28"/>
          <w:szCs w:val="28"/>
          <w:rtl/>
        </w:rPr>
        <w:t>855</w:t>
      </w:r>
      <w:r w:rsidR="003E68EE">
        <w:rPr>
          <w:rFonts w:ascii="Simplified Arabic" w:hAnsi="Simplified Arabic" w:cs="Simplified Arabic" w:hint="cs"/>
          <w:sz w:val="28"/>
          <w:szCs w:val="28"/>
          <w:rtl/>
        </w:rPr>
        <w:t xml:space="preserve"> شهيد، و</w:t>
      </w:r>
      <w:r w:rsidR="005307FE">
        <w:rPr>
          <w:rFonts w:ascii="Simplified Arabic" w:hAnsi="Simplified Arabic" w:cs="Simplified Arabic" w:hint="cs"/>
          <w:sz w:val="28"/>
          <w:szCs w:val="28"/>
          <w:rtl/>
        </w:rPr>
        <w:t>1869</w:t>
      </w:r>
      <w:r w:rsidR="003E68EE">
        <w:rPr>
          <w:rFonts w:ascii="Simplified Arabic" w:hAnsi="Simplified Arabic" w:cs="Simplified Arabic" w:hint="cs"/>
          <w:sz w:val="28"/>
          <w:szCs w:val="28"/>
          <w:rtl/>
        </w:rPr>
        <w:t xml:space="preserve"> إصابة.</w:t>
      </w:r>
    </w:p>
    <w:p w:rsidR="00DD0D89" w:rsidRDefault="003E68EE" w:rsidP="008C372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ارتفاع حصيلة</w:t>
      </w:r>
      <w:r w:rsidR="00900623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ضحايا العدوان الإسرائيلي على القطاع إلى 50,</w:t>
      </w:r>
      <w:r w:rsidR="005307FE">
        <w:rPr>
          <w:rFonts w:ascii="Simplified Arabic" w:hAnsi="Simplified Arabic" w:cs="Simplified Arabic" w:hint="cs"/>
          <w:sz w:val="28"/>
          <w:szCs w:val="28"/>
          <w:rtl/>
        </w:rPr>
        <w:t>208</w:t>
      </w:r>
      <w:r w:rsidR="00900623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شهيدا و113,</w:t>
      </w:r>
      <w:r w:rsidR="005307FE">
        <w:rPr>
          <w:rFonts w:ascii="Simplified Arabic" w:hAnsi="Simplified Arabic" w:cs="Simplified Arabic" w:hint="cs"/>
          <w:sz w:val="28"/>
          <w:szCs w:val="28"/>
          <w:rtl/>
        </w:rPr>
        <w:t>910</w:t>
      </w:r>
      <w:r w:rsidR="00900623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مصابا منذ 7 أكتوبر 2023</w:t>
      </w:r>
      <w:r w:rsidR="0090062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900623" w:rsidRPr="002A6BEF">
        <w:rPr>
          <w:rFonts w:ascii="Simplified Arabic" w:hAnsi="Simplified Arabic" w:cs="Simplified Arabic"/>
          <w:sz w:val="28"/>
          <w:szCs w:val="28"/>
        </w:rPr>
        <w:br/>
      </w:r>
      <w:r w:rsidR="000F69A8"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 w:rsidR="000F69A8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626741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="000F69A8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شهداء في غارات إسرائيلية على شمالي وجنوبي قطاع غزة منذ فجر اليوم</w:t>
      </w:r>
      <w:r w:rsidR="000F69A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F69A8" w:rsidRPr="008C372D">
        <w:rPr>
          <w:rFonts w:ascii="Simplified Arabic" w:hAnsi="Simplified Arabic" w:cs="Simplified Arabic"/>
          <w:sz w:val="28"/>
          <w:szCs w:val="28"/>
        </w:rPr>
        <w:br/>
      </w:r>
      <w:r w:rsidR="00DD0D89" w:rsidRPr="00DD0D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</w:t>
      </w:r>
      <w:r w:rsidR="00DD0D89">
        <w:rPr>
          <w:rFonts w:ascii="Simplified Arabic" w:hAnsi="Simplified Arabic" w:cs="Simplified Arabic" w:hint="cs"/>
          <w:sz w:val="28"/>
          <w:szCs w:val="28"/>
          <w:rtl/>
        </w:rPr>
        <w:t xml:space="preserve">: مصير 9 مسعفين مجهول عقب استهدافهم من جيش الاحتلال </w:t>
      </w:r>
      <w:r w:rsidR="00DD0D89">
        <w:rPr>
          <w:rFonts w:ascii="Simplified Arabic" w:hAnsi="Simplified Arabic" w:cs="Simplified Arabic" w:hint="cs"/>
          <w:sz w:val="28"/>
          <w:szCs w:val="28"/>
          <w:rtl/>
        </w:rPr>
        <w:t>لليوم الخامس في رفح</w:t>
      </w:r>
      <w:r w:rsidR="00DD0D8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4A00" w:rsidRDefault="000F69A8" w:rsidP="00DD0D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شهداء وجرحى إثر قصف إسرائيلي على تكية خيرية في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 w:rsidR="003E4A0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E4A00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غربي مدينة رفح وشمالي مخيم النصيرات وسط قطاع غزة</w:t>
      </w:r>
      <w:r w:rsidR="003E4A0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4A00" w:rsidRPr="008C372D" w:rsidRDefault="000F69A8" w:rsidP="003E4A0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على بلدة بيت لاهيا في شمال قطاع غزة ومدينة رفح في الجنوب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قصف جوي إسرائيلي على منزل في منطقة معن جنوبي مدينة خانيونس في جنوب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 w:rsidR="003E4A0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E4A00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من ذوي الإعاقة برصاص قناص إسرائيلي في حي الزيتون جنوبي مدينة غزة</w:t>
      </w:r>
      <w:r w:rsidR="003E4A00" w:rsidRPr="008C372D">
        <w:rPr>
          <w:rFonts w:ascii="Simplified Arabic" w:hAnsi="Simplified Arabic" w:cs="Simplified Arabic"/>
          <w:sz w:val="28"/>
          <w:szCs w:val="28"/>
        </w:rPr>
        <w:br/>
      </w:r>
      <w:r w:rsidR="003E4A00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E4A00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4 جرحى في غارة إسرائيلية على منزل في بلدة عبسان الكبيرة شرقي مدينة خانيونس جنوبي قطاع غزة</w:t>
      </w:r>
      <w:r w:rsidR="003E4A0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4A00" w:rsidRDefault="000F69A8" w:rsidP="003E4A0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من مسيرة إسرائيلية على منطقة معن جنوبي خانيونس في جنوب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في قصف إسرائيلي على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مصابون بقصف إسرائيلي خيمة تؤوي نازحين بمنطقة المواصي غرب خانيونس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7 شهداء ومصابون في غارة إسرائيلية استهدفت منزلا لعائلة الغرباوي بمنطقة الصفطاوي شمال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 w:rsidR="003E4A00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3E4A00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متأثرا بإصابته في قصف إسرائيلي استهدف منزلا بحي الشجاعية شرقي مدينة غزة</w:t>
      </w:r>
      <w:r w:rsidR="003E4A0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C372D" w:rsidRDefault="005928ED" w:rsidP="005928E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شهيد ومصابون في قصف إسرائيلي شقة سكنية في محيط جامعة القدس المفتوحة غرب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 w:rsidR="008C372D" w:rsidRPr="008C37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مديرة العمليات في الأونروا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C372D" w:rsidRDefault="008C372D" w:rsidP="008C372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استئناف الحرب في غزة كارثي للسكان والأسبوع الماضي كان الأشد قسوة منذ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قتل ما يزيد على </w:t>
      </w:r>
      <w:r w:rsidR="005928ED">
        <w:rPr>
          <w:rFonts w:ascii="Simplified Arabic" w:hAnsi="Simplified Arabic" w:cs="Simplified Arabic"/>
          <w:sz w:val="28"/>
          <w:szCs w:val="28"/>
        </w:rPr>
        <w:t>218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من موظفينا منذ بدء الحرب ونزح أكثر من 140 ألفا داخل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 w:rsidR="003A54A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A54A7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المئات قتلوا بعد استئناف إسرائيل القصف على قطاع غزة منهم 180 طفلا قتلوا في يوم واحد</w:t>
      </w:r>
      <w:r w:rsidR="003A54A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A54A7" w:rsidRPr="008C372D">
        <w:rPr>
          <w:rFonts w:ascii="Simplified Arabic" w:hAnsi="Simplified Arabic" w:cs="Simplified Arabic"/>
          <w:sz w:val="28"/>
          <w:szCs w:val="28"/>
        </w:rPr>
        <w:br/>
      </w:r>
      <w:r w:rsidR="003A54A7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A54A7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الجثث تحت الأنقاض وأطباء غزة يقولون إن العديد من الجرحى ماتوا أمامهم ولم يتمكنوا من علاجهم</w:t>
      </w:r>
      <w:r w:rsidR="003A54A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A54A7" w:rsidRPr="008C372D">
        <w:rPr>
          <w:rFonts w:ascii="Simplified Arabic" w:hAnsi="Simplified Arabic" w:cs="Simplified Arabic"/>
          <w:sz w:val="28"/>
          <w:szCs w:val="28"/>
        </w:rPr>
        <w:br/>
      </w:r>
      <w:r w:rsidRPr="008C372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في غزة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A54A7" w:rsidRDefault="008C372D" w:rsidP="003A54A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إغلاق الاحتلال معابر القطاع جريمة إنسانية تهدد حياة 2.4 مليون 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85% من المواطنين فقدوا مصادر الغذاء الأساسية بسبب توقف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خلو الأسواق من السلع  يهدد بمجاعة وشيكة وتداعيات خطيرة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إغلاق عشرات المخابز في غزة بسبب نفاد الوقود ومنع الاحتلال دخوله إلى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أكثر من 90% من أهالي غزة أصبحوا بلا مصدر مياه نظيفة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دمر 719 بئر مياه و330 ألف متر من شبكات المياه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دمر 34 مستشفى و80 مركزا صحيا ما أدى إلى إخراجها من الخدمة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280 ألف أسرة تعيش بلا مأوى بسبب منع الاحتلال إدخال الخيام والكرفانات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استمرار انقطاع الكهرباء منذ 18 شهرا بسبب منع الاحتلال إدخال الوقود للقطاع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 w:rsidR="003A54A7" w:rsidRPr="003A54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تقرير لمفوض الأمم المتحدة السامي لحقوق الإنسان</w:t>
      </w:r>
      <w:r w:rsidR="003A54A7" w:rsidRPr="008C372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2C7DF3" w:rsidRDefault="003A54A7" w:rsidP="003E4A0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نوصي بإنهاء وجود المستوطنات غير القانونية في أسرع وقت ممكن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نوصي بإلغاء السياسات التي تؤدي إلى التهجير القسري للفلسطينيين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يجب وقف الاستيلاء على الأراضي بالضفة بما فيها القدس الشرقية وإعادتها لسكانها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 w:rsidR="002C7DF3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3E4A00" w:rsidRDefault="000F69A8" w:rsidP="0088005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فلسطينية: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F69A8" w:rsidRDefault="003E4A00" w:rsidP="003E4A0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F69A8" w:rsidRPr="008C372D">
        <w:rPr>
          <w:rFonts w:ascii="Simplified Arabic" w:hAnsi="Simplified Arabic" w:cs="Simplified Arabic" w:hint="cs"/>
          <w:sz w:val="28"/>
          <w:szCs w:val="28"/>
          <w:rtl/>
        </w:rPr>
        <w:t>قوات خاصة إسرائيلية تتسلل إلى مدينة نابلس وتتمركز في منطقة الجبل الشمالي</w:t>
      </w:r>
      <w:r w:rsidR="000F69A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4415" w:rsidRPr="004D2AD6" w:rsidRDefault="003E4A00" w:rsidP="005E4B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>قوات الاحتلال تدهم شققا في عمارة المنار خلال اقتحامها شارع مؤتة بمدينة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>الاحتلال شن حملة اعتقالات شملت عددا من الفلسطينيين في بلدات شمال ووسط الضفة الغربية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إسرائيليون يعتدون على رعاة أغنام فلسطينيين ويحاولون سرقة مواشيهم جنوبي الخليل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 w:rsidR="000F69A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F69A8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بلدة بيت أمر قرب الخليل وسط إطلاق كثيف للرصاص وقنابل الصوت والغاز</w:t>
      </w:r>
      <w:r w:rsidR="000F69A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F69A8" w:rsidRPr="008C372D">
        <w:rPr>
          <w:rFonts w:ascii="Simplified Arabic" w:hAnsi="Simplified Arabic" w:cs="Simplified Arabic"/>
          <w:sz w:val="28"/>
          <w:szCs w:val="28"/>
        </w:rPr>
        <w:br/>
      </w:r>
      <w:r w:rsidR="000F69A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F69A8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برصاص الاحتلال الإسرائيلي قرب بلدة حوارة جنوبي نابلس في الضفة الغربية</w:t>
      </w:r>
      <w:r w:rsidR="000F69A8" w:rsidRPr="008C372D">
        <w:rPr>
          <w:rFonts w:ascii="Simplified Arabic" w:hAnsi="Simplified Arabic" w:cs="Simplified Arabic"/>
          <w:sz w:val="28"/>
          <w:szCs w:val="28"/>
        </w:rPr>
        <w:br/>
      </w:r>
      <w:r w:rsidR="000F69A8"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 الفلسطيني</w:t>
      </w:r>
      <w:r w:rsidR="000F69A8" w:rsidRPr="008C372D">
        <w:rPr>
          <w:rFonts w:ascii="Simplified Arabic" w:hAnsi="Simplified Arabic" w:cs="Simplified Arabic" w:hint="cs"/>
          <w:sz w:val="28"/>
          <w:szCs w:val="28"/>
          <w:rtl/>
        </w:rPr>
        <w:t>: إصابة فلسطينيين اثنين برصاص الاحتلال في بلدة بيت أمر قرب الخليل في الضفة الغربية</w:t>
      </w:r>
      <w:r w:rsidR="000F69A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F69A8" w:rsidRPr="008C372D">
        <w:rPr>
          <w:rFonts w:ascii="Simplified Arabic" w:hAnsi="Simplified Arabic" w:cs="Simplified Arabic"/>
          <w:sz w:val="28"/>
          <w:szCs w:val="28"/>
        </w:rPr>
        <w:br/>
      </w:r>
      <w:r w:rsidR="000F69A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F69A8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تستهدف المصلين في مسجد بيت أمر قرب الخليل بإطلاق قنابل الغاز داخله</w:t>
      </w:r>
      <w:r w:rsidR="000F69A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F69A8" w:rsidRPr="008C372D">
        <w:rPr>
          <w:rFonts w:ascii="Simplified Arabic" w:hAnsi="Simplified Arabic" w:cs="Simplified Arabic"/>
          <w:sz w:val="28"/>
          <w:szCs w:val="28"/>
        </w:rPr>
        <w:br/>
      </w:r>
      <w:r w:rsidR="003A54A7" w:rsidRPr="003A54A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مفوض الأمم المتحدة لحقوق الإنسان:</w:t>
      </w:r>
      <w:r w:rsidR="003A54A7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يجب وقف عمليات الإخلاء القسري وهدم المنازل وإنهاء تخصيص الأراضي للمستوطنات</w:t>
      </w:r>
      <w:r w:rsidR="003A54A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A54A7" w:rsidRPr="008C372D">
        <w:rPr>
          <w:rFonts w:ascii="Simplified Arabic" w:hAnsi="Simplified Arabic" w:cs="Simplified Arabic"/>
          <w:sz w:val="28"/>
          <w:szCs w:val="28"/>
        </w:rPr>
        <w:br/>
      </w:r>
      <w:r w:rsidR="000F69A8"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الإسرائيلية:</w:t>
      </w:r>
      <w:r w:rsidR="000F69A8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قوات الجيش والإدارة المدنية هدمت 24 دفيئة زراعية فلسطينية في طولكرم لقربها من مستوطنة</w:t>
      </w:r>
      <w:r w:rsidR="000F69A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F69A8" w:rsidRPr="008C372D">
        <w:rPr>
          <w:rFonts w:ascii="Simplified Arabic" w:hAnsi="Simplified Arabic" w:cs="Simplified Arabic"/>
          <w:sz w:val="28"/>
          <w:szCs w:val="28"/>
        </w:rPr>
        <w:br/>
      </w:r>
      <w:r w:rsidR="000F69A8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F69A8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يهاجمون فلسطينيين عند مفترق مستوطنة </w:t>
      </w:r>
      <w:proofErr w:type="spellStart"/>
      <w:r w:rsidR="000F69A8" w:rsidRPr="008C372D">
        <w:rPr>
          <w:rFonts w:ascii="Simplified Arabic" w:hAnsi="Simplified Arabic" w:cs="Simplified Arabic" w:hint="cs"/>
          <w:sz w:val="28"/>
          <w:szCs w:val="28"/>
          <w:rtl/>
        </w:rPr>
        <w:t>شيلو</w:t>
      </w:r>
      <w:proofErr w:type="spellEnd"/>
      <w:r w:rsidR="000F69A8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شمال شرق رام الله بالضفة الغربية</w:t>
      </w:r>
      <w:r w:rsidR="000F69A8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F69A8" w:rsidRPr="008C372D">
        <w:rPr>
          <w:rFonts w:ascii="Simplified Arabic" w:hAnsi="Simplified Arabic" w:cs="Simplified Arabic"/>
          <w:sz w:val="28"/>
          <w:szCs w:val="28"/>
        </w:rPr>
        <w:br/>
      </w:r>
      <w:r w:rsidR="00714415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0F69A8" w:rsidRDefault="000F69A8" w:rsidP="000F69A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المصرية:</w:t>
      </w:r>
    </w:p>
    <w:p w:rsidR="000F69A8" w:rsidRDefault="000F69A8" w:rsidP="0014114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وزير الخارجية بحث مع رئيس وزراء قطر جهود تثبيت وقف إطلاق النار بغزة والعودة لاتفاق 19 يناير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وزير الخارجية بحث مع رئيس الوزراء وزير الخارجية القطري سبل تهيئة الظروف لإعادة الإعمار بغزة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الأمم المتحدة: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142 ألف نازح في غزة خلال أسبوع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C372D"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رئيس حركة حماس خليل الحية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>: الاحتلال انقلب على الاتفاق الذي وقعه وضمنه الوسطاء واستأنف عدوانه على غزة</w:t>
      </w:r>
      <w:r w:rsidR="0014114E">
        <w:rPr>
          <w:rFonts w:ascii="Simplified Arabic" w:hAnsi="Simplified Arabic" w:cs="Simplified Arabic"/>
          <w:sz w:val="28"/>
          <w:szCs w:val="28"/>
        </w:rPr>
        <w:t>.</w:t>
      </w:r>
      <w:bookmarkStart w:id="1" w:name="_GoBack"/>
      <w:bookmarkEnd w:id="1"/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C372D"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12 عن كاتس: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F69A8" w:rsidRDefault="000F69A8" w:rsidP="000F69A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>منع وزير الدفاع السابق موشيه يعالون من دخول قواعد الجيش بسبب تصريحات سابقة بشأن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يعالون منع من دخول القواعد بسبب قوله إن الجيش ينفذ تطهيرا عرقيا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القرار يشمل منع يعالون من إلقاء محاضرات للجنود في قاعدة الجيش في </w:t>
      </w:r>
      <w:proofErr w:type="spellStart"/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>غليلوت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قرار منع يعالون جاء استجابة لطلب من والد جندي قتل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 w:rsidR="003E4A0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E4A00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حركة جودة الحكم بإسرائيل تقدم التماسا للمحكمة العليا ضد قانون تغيير تركيبة لجنة تعيين القضاة</w:t>
      </w:r>
      <w:r w:rsidR="003E4A0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E4A00" w:rsidRPr="008C372D">
        <w:rPr>
          <w:rFonts w:ascii="Simplified Arabic" w:hAnsi="Simplified Arabic" w:cs="Simplified Arabic"/>
          <w:sz w:val="28"/>
          <w:szCs w:val="28"/>
        </w:rPr>
        <w:br/>
      </w:r>
      <w:r w:rsidR="003E4A0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E4A00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 عن  رئيس حركة جودة الحكم: الحكومة تستغل فترة الحرب للدفع بإجراءات تضر بشكل خطير في أسس الديمقراطية</w:t>
      </w:r>
      <w:r w:rsidR="003E4A0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E4A00" w:rsidRPr="008C372D">
        <w:rPr>
          <w:rFonts w:ascii="Simplified Arabic" w:hAnsi="Simplified Arabic" w:cs="Simplified Arabic"/>
          <w:sz w:val="28"/>
          <w:szCs w:val="28"/>
        </w:rPr>
        <w:br/>
      </w:r>
      <w:r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مصادر</w:t>
      </w:r>
      <w:r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F69A8" w:rsidRDefault="000F69A8" w:rsidP="000F69A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>المشاورات التي يعقدها نتنياهو الليلة هدفها بحث استئناف القتال وإحداث انطلاقة بالمفاوضات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الاتصالات الأخيرة لاستئناف المفاوضات بشأن صفقة التبادل تعثرت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العملية العسكرية المتدحرجة في غزة لا تحقق حتى الآن تحولا في موقف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قد تنتقل إلى القتال المكثف في غزة في غضون أسابيع قليلة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المؤسسة الأمنية تقدر أن الغذاء والمياه والوقود ستنفد في قطاع غزة خلال شهرين تقريبا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وسائل إعلام إسرائيلية: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مظاهرات ضد الحكومة قرب مقر الكنيست في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8C372D">
        <w:rPr>
          <w:rFonts w:ascii="Simplified Arabic" w:hAnsi="Simplified Arabic" w:cs="Simplified Arabic"/>
          <w:sz w:val="28"/>
          <w:szCs w:val="28"/>
        </w:rPr>
        <w:br/>
      </w:r>
      <w:r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C372D"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أحرونوت: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0F69A8" w:rsidRDefault="000F69A8" w:rsidP="000F69A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>زعيم معسكر الدولة بيني غانتس ينضم إلى آلاف المحتجين على التشريع القضائي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عن بيني غانتس: إسرائيل على بعد خطوة من حرب أهلية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C372D"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وسائل إعلام إسرائيلية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>: عضو مجلس الحرب السابق غادي آيزنكوت ينضم إلى المظاهرات في 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C372D"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الإسرائيلية: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يجري الآن مشاورات أمنية بشأن تجدد الحرب في قطاع غزة ومفاوضات صفقة التبادل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تتجه لاتخاذ مزيد من الخطوات القوية تجاه قطاع غزة في الأيام المقبلة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الخطوات التي تدرسها إسرائيل لا تشمل زيادة حدة العملية البرية أو توسيعها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C372D"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اتحاد نقابة العمال العامة في إسرائيل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E4A00" w:rsidRDefault="000F69A8" w:rsidP="000F69A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عدم امتثال الحكومة لقرارات المحكمة العليا سيؤدي إلى نهاية الديمقراطية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سنقف كالجدار ولن نسمح بهدم ما تم بناؤه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C372D" w:rsidRPr="000F69A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القناة 14 الإسرائيلية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>: تقديرات أمنية بأن لدى حماس مزيدا من الصواريخ ذات مدى 45 كيلومترا ومئات أخرى قصيرة المدى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 w:rsidR="003E4A00" w:rsidRPr="003E4A0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="008C372D" w:rsidRPr="003E4A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وسائل إعلام إسرائيلية: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لابيد قدم التماسا للمحكمة العليا للمطالبة بإلغاء قانون تغيير تركيبة لجنة تعيين القضاة</w:t>
      </w:r>
      <w:r w:rsidR="003E4A0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 w:rsidR="003E4A00" w:rsidRPr="003E4A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C372D" w:rsidRPr="003E4A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بلومبرغ عن مسؤولين إسرائيليين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>: ارتفاع عجز الموازنة في إسرائيل العام الماضي إلى 6.8% وهو أدنى مستوى منذ عقود</w:t>
      </w:r>
      <w:r w:rsidR="003E4A0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 w:rsidR="003E4A00" w:rsidRPr="003E4A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C372D" w:rsidRPr="003E4A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إذاعة الجيش الإسرائيلي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>: إنشاء كتيبة قتالية جديدة تتكون بشكل رئيسي من مقاتلات في ظل الفشل في تجنيد المتشددين</w:t>
      </w:r>
      <w:r w:rsidR="003E4A0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E4A00" w:rsidRDefault="003E4A00" w:rsidP="003E4A0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E4A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C372D" w:rsidRPr="003E4A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حزب الديمقراطيين الإسرائيلي المعارض:</w:t>
      </w:r>
    </w:p>
    <w:p w:rsidR="003E4A00" w:rsidRDefault="003E4A00" w:rsidP="003E4A0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الحكومة أجرت تصويتا غير شرعي لتغيير لجنة تعيين القضاة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الائتلاف الحاكم تحول إلى تهديد مباشر على الديمقراطية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الإسرائيليون لن يسمحوا لهذه الحكومة بهدم الدولة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سنناضل في الكنيست والشوارع والمحاكم لمواجهة حكومة كسرت كل القواعد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 w:rsidRPr="003E4A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8C372D" w:rsidRPr="003E4A0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هآرتس: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40CAA" w:rsidRPr="008C372D" w:rsidRDefault="003E4A00" w:rsidP="003E4A0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>الجيش يحذر من أزمة تتفاقم في صفوف قوات الاحتياط على خلفية توسيع العمليات العسكرية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عدد كبير من جنود الاحتياط لن يمتثلوا للخدمة إذا تلقوا أوامر استدعاء للعودة والقتال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8C372D" w:rsidRPr="008C372D">
        <w:rPr>
          <w:rFonts w:ascii="Simplified Arabic" w:hAnsi="Simplified Arabic" w:cs="Simplified Arabic" w:hint="cs"/>
          <w:sz w:val="28"/>
          <w:szCs w:val="28"/>
          <w:rtl/>
        </w:rPr>
        <w:t xml:space="preserve"> الجيش تنبه إلى تراجع معنويات جنود الاحتياط عقب قرار إسرائيل خرق اتفاق وقف إطلاق النار واستئناف القتال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  <w:r w:rsidR="008C372D" w:rsidRPr="008C372D">
        <w:rPr>
          <w:rFonts w:ascii="Simplified Arabic" w:hAnsi="Simplified Arabic" w:cs="Simplified Arabic"/>
          <w:sz w:val="28"/>
          <w:szCs w:val="28"/>
        </w:rPr>
        <w:br/>
      </w:r>
    </w:p>
    <w:sectPr w:rsidR="00740CAA" w:rsidRPr="008C372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4A1" w:rsidRDefault="00C604A1">
      <w:pPr>
        <w:spacing w:after="0" w:line="240" w:lineRule="auto"/>
      </w:pPr>
      <w:r>
        <w:separator/>
      </w:r>
    </w:p>
  </w:endnote>
  <w:endnote w:type="continuationSeparator" w:id="0">
    <w:p w:rsidR="00C604A1" w:rsidRDefault="00C6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C604A1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4A1" w:rsidRDefault="00C604A1">
      <w:pPr>
        <w:spacing w:after="0" w:line="240" w:lineRule="auto"/>
      </w:pPr>
      <w:r>
        <w:separator/>
      </w:r>
    </w:p>
  </w:footnote>
  <w:footnote w:type="continuationSeparator" w:id="0">
    <w:p w:rsidR="00C604A1" w:rsidRDefault="00C60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EE3"/>
    <w:multiLevelType w:val="hybridMultilevel"/>
    <w:tmpl w:val="275A1D46"/>
    <w:lvl w:ilvl="0" w:tplc="9146C0C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22"/>
  </w:num>
  <w:num w:numId="5">
    <w:abstractNumId w:val="34"/>
  </w:num>
  <w:num w:numId="6">
    <w:abstractNumId w:val="1"/>
  </w:num>
  <w:num w:numId="7">
    <w:abstractNumId w:val="34"/>
  </w:num>
  <w:num w:numId="8">
    <w:abstractNumId w:val="10"/>
  </w:num>
  <w:num w:numId="9">
    <w:abstractNumId w:val="20"/>
  </w:num>
  <w:num w:numId="10">
    <w:abstractNumId w:val="32"/>
  </w:num>
  <w:num w:numId="11">
    <w:abstractNumId w:val="21"/>
  </w:num>
  <w:num w:numId="12">
    <w:abstractNumId w:val="24"/>
  </w:num>
  <w:num w:numId="13">
    <w:abstractNumId w:val="14"/>
  </w:num>
  <w:num w:numId="14">
    <w:abstractNumId w:val="9"/>
  </w:num>
  <w:num w:numId="15">
    <w:abstractNumId w:val="15"/>
  </w:num>
  <w:num w:numId="16">
    <w:abstractNumId w:val="26"/>
  </w:num>
  <w:num w:numId="17">
    <w:abstractNumId w:val="4"/>
  </w:num>
  <w:num w:numId="18">
    <w:abstractNumId w:val="31"/>
  </w:num>
  <w:num w:numId="19">
    <w:abstractNumId w:val="36"/>
  </w:num>
  <w:num w:numId="20">
    <w:abstractNumId w:val="2"/>
  </w:num>
  <w:num w:numId="21">
    <w:abstractNumId w:val="23"/>
  </w:num>
  <w:num w:numId="22">
    <w:abstractNumId w:val="29"/>
  </w:num>
  <w:num w:numId="23">
    <w:abstractNumId w:val="3"/>
  </w:num>
  <w:num w:numId="24">
    <w:abstractNumId w:val="33"/>
  </w:num>
  <w:num w:numId="25">
    <w:abstractNumId w:val="19"/>
  </w:num>
  <w:num w:numId="26">
    <w:abstractNumId w:val="30"/>
  </w:num>
  <w:num w:numId="27">
    <w:abstractNumId w:val="6"/>
  </w:num>
  <w:num w:numId="28">
    <w:abstractNumId w:val="12"/>
  </w:num>
  <w:num w:numId="29">
    <w:abstractNumId w:val="27"/>
  </w:num>
  <w:num w:numId="30">
    <w:abstractNumId w:val="17"/>
  </w:num>
  <w:num w:numId="31">
    <w:abstractNumId w:val="25"/>
  </w:num>
  <w:num w:numId="32">
    <w:abstractNumId w:val="11"/>
  </w:num>
  <w:num w:numId="33">
    <w:abstractNumId w:val="7"/>
  </w:num>
  <w:num w:numId="34">
    <w:abstractNumId w:val="16"/>
  </w:num>
  <w:num w:numId="35">
    <w:abstractNumId w:val="35"/>
  </w:num>
  <w:num w:numId="36">
    <w:abstractNumId w:val="18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52A"/>
    <w:rsid w:val="00001A4A"/>
    <w:rsid w:val="00003352"/>
    <w:rsid w:val="00003EBA"/>
    <w:rsid w:val="000140CD"/>
    <w:rsid w:val="00015979"/>
    <w:rsid w:val="00023118"/>
    <w:rsid w:val="0002348A"/>
    <w:rsid w:val="00024B4B"/>
    <w:rsid w:val="000255AD"/>
    <w:rsid w:val="000303F9"/>
    <w:rsid w:val="000407B4"/>
    <w:rsid w:val="00041384"/>
    <w:rsid w:val="0004286F"/>
    <w:rsid w:val="00047169"/>
    <w:rsid w:val="0005576D"/>
    <w:rsid w:val="00057210"/>
    <w:rsid w:val="000720E3"/>
    <w:rsid w:val="00075335"/>
    <w:rsid w:val="00076B11"/>
    <w:rsid w:val="00085AA4"/>
    <w:rsid w:val="000919E5"/>
    <w:rsid w:val="0009614D"/>
    <w:rsid w:val="000A0899"/>
    <w:rsid w:val="000A3C09"/>
    <w:rsid w:val="000A5041"/>
    <w:rsid w:val="000A7C1E"/>
    <w:rsid w:val="000B0DE7"/>
    <w:rsid w:val="000B5155"/>
    <w:rsid w:val="000C0293"/>
    <w:rsid w:val="000C05E5"/>
    <w:rsid w:val="000C0A5E"/>
    <w:rsid w:val="000C402F"/>
    <w:rsid w:val="000C6997"/>
    <w:rsid w:val="000C7F29"/>
    <w:rsid w:val="000D49DA"/>
    <w:rsid w:val="000D4D4F"/>
    <w:rsid w:val="000E7620"/>
    <w:rsid w:val="000F449E"/>
    <w:rsid w:val="000F69A8"/>
    <w:rsid w:val="00105C9B"/>
    <w:rsid w:val="00105CE7"/>
    <w:rsid w:val="00107C27"/>
    <w:rsid w:val="00110B8E"/>
    <w:rsid w:val="001121EA"/>
    <w:rsid w:val="001157ED"/>
    <w:rsid w:val="0012195A"/>
    <w:rsid w:val="001229A0"/>
    <w:rsid w:val="00125DB3"/>
    <w:rsid w:val="0012719A"/>
    <w:rsid w:val="001371E8"/>
    <w:rsid w:val="0014114E"/>
    <w:rsid w:val="001461EE"/>
    <w:rsid w:val="001546AE"/>
    <w:rsid w:val="00164D75"/>
    <w:rsid w:val="0016591F"/>
    <w:rsid w:val="00166264"/>
    <w:rsid w:val="0016768E"/>
    <w:rsid w:val="00167BAC"/>
    <w:rsid w:val="001715DA"/>
    <w:rsid w:val="0017494B"/>
    <w:rsid w:val="001773CA"/>
    <w:rsid w:val="001801AE"/>
    <w:rsid w:val="00186835"/>
    <w:rsid w:val="00191C19"/>
    <w:rsid w:val="001936D9"/>
    <w:rsid w:val="001A2EC5"/>
    <w:rsid w:val="001B1E74"/>
    <w:rsid w:val="001B2AB6"/>
    <w:rsid w:val="001B3DC0"/>
    <w:rsid w:val="001C1DF7"/>
    <w:rsid w:val="001C2144"/>
    <w:rsid w:val="001C3E94"/>
    <w:rsid w:val="001C459F"/>
    <w:rsid w:val="001D0C97"/>
    <w:rsid w:val="001D1D48"/>
    <w:rsid w:val="001D33C6"/>
    <w:rsid w:val="001D385F"/>
    <w:rsid w:val="001D3884"/>
    <w:rsid w:val="001E1C63"/>
    <w:rsid w:val="001E2607"/>
    <w:rsid w:val="001E45C6"/>
    <w:rsid w:val="001E58F0"/>
    <w:rsid w:val="001E600A"/>
    <w:rsid w:val="001E6CBD"/>
    <w:rsid w:val="001F461D"/>
    <w:rsid w:val="001F4E0E"/>
    <w:rsid w:val="00205770"/>
    <w:rsid w:val="00207B7C"/>
    <w:rsid w:val="0022256C"/>
    <w:rsid w:val="0022450C"/>
    <w:rsid w:val="00224CCF"/>
    <w:rsid w:val="00227DBE"/>
    <w:rsid w:val="0023215B"/>
    <w:rsid w:val="002406C0"/>
    <w:rsid w:val="00240DF3"/>
    <w:rsid w:val="00244A24"/>
    <w:rsid w:val="00253C49"/>
    <w:rsid w:val="002622F3"/>
    <w:rsid w:val="00264E6C"/>
    <w:rsid w:val="0027081B"/>
    <w:rsid w:val="0027186E"/>
    <w:rsid w:val="00272484"/>
    <w:rsid w:val="00275347"/>
    <w:rsid w:val="00280A8D"/>
    <w:rsid w:val="0028122F"/>
    <w:rsid w:val="00285396"/>
    <w:rsid w:val="00292009"/>
    <w:rsid w:val="00292A64"/>
    <w:rsid w:val="002948C0"/>
    <w:rsid w:val="00294BF2"/>
    <w:rsid w:val="002A2872"/>
    <w:rsid w:val="002A4FFD"/>
    <w:rsid w:val="002A6BEF"/>
    <w:rsid w:val="002B08A5"/>
    <w:rsid w:val="002C379E"/>
    <w:rsid w:val="002C5073"/>
    <w:rsid w:val="002C56B6"/>
    <w:rsid w:val="002C66A4"/>
    <w:rsid w:val="002C7DF3"/>
    <w:rsid w:val="002D0010"/>
    <w:rsid w:val="002E0439"/>
    <w:rsid w:val="002E0B08"/>
    <w:rsid w:val="002E32D0"/>
    <w:rsid w:val="002E49B7"/>
    <w:rsid w:val="002F6DFA"/>
    <w:rsid w:val="0030057D"/>
    <w:rsid w:val="0030391C"/>
    <w:rsid w:val="00312C6D"/>
    <w:rsid w:val="0031396D"/>
    <w:rsid w:val="00314A24"/>
    <w:rsid w:val="00321A39"/>
    <w:rsid w:val="00321B54"/>
    <w:rsid w:val="003225B4"/>
    <w:rsid w:val="00323008"/>
    <w:rsid w:val="0032689B"/>
    <w:rsid w:val="00326989"/>
    <w:rsid w:val="00326A51"/>
    <w:rsid w:val="003318D5"/>
    <w:rsid w:val="0034150F"/>
    <w:rsid w:val="00342432"/>
    <w:rsid w:val="00344ED9"/>
    <w:rsid w:val="003456B3"/>
    <w:rsid w:val="003458F2"/>
    <w:rsid w:val="003461E0"/>
    <w:rsid w:val="0035088A"/>
    <w:rsid w:val="00350F66"/>
    <w:rsid w:val="0035377C"/>
    <w:rsid w:val="003558FA"/>
    <w:rsid w:val="00355CFD"/>
    <w:rsid w:val="00357FB9"/>
    <w:rsid w:val="0036244D"/>
    <w:rsid w:val="0036531E"/>
    <w:rsid w:val="00365C3F"/>
    <w:rsid w:val="00367E24"/>
    <w:rsid w:val="003712B4"/>
    <w:rsid w:val="00371BDE"/>
    <w:rsid w:val="00373464"/>
    <w:rsid w:val="0037656E"/>
    <w:rsid w:val="003828DB"/>
    <w:rsid w:val="003838EE"/>
    <w:rsid w:val="003864E6"/>
    <w:rsid w:val="00386CB8"/>
    <w:rsid w:val="00386FEE"/>
    <w:rsid w:val="003A06C5"/>
    <w:rsid w:val="003A1AA3"/>
    <w:rsid w:val="003A38B4"/>
    <w:rsid w:val="003A54A7"/>
    <w:rsid w:val="003A7B2A"/>
    <w:rsid w:val="003B191C"/>
    <w:rsid w:val="003B192F"/>
    <w:rsid w:val="003C351B"/>
    <w:rsid w:val="003D06DB"/>
    <w:rsid w:val="003D1F64"/>
    <w:rsid w:val="003D59F7"/>
    <w:rsid w:val="003E259A"/>
    <w:rsid w:val="003E4A00"/>
    <w:rsid w:val="003E68EE"/>
    <w:rsid w:val="003E70B6"/>
    <w:rsid w:val="003F1480"/>
    <w:rsid w:val="003F149C"/>
    <w:rsid w:val="003F6067"/>
    <w:rsid w:val="003F6A25"/>
    <w:rsid w:val="004011F2"/>
    <w:rsid w:val="0041226A"/>
    <w:rsid w:val="00412CFD"/>
    <w:rsid w:val="0041530A"/>
    <w:rsid w:val="004240BB"/>
    <w:rsid w:val="00425F0C"/>
    <w:rsid w:val="004319C7"/>
    <w:rsid w:val="004327D7"/>
    <w:rsid w:val="00434CC8"/>
    <w:rsid w:val="004367E0"/>
    <w:rsid w:val="00441F11"/>
    <w:rsid w:val="0044521E"/>
    <w:rsid w:val="0044675C"/>
    <w:rsid w:val="00447AC0"/>
    <w:rsid w:val="004534DE"/>
    <w:rsid w:val="00453E10"/>
    <w:rsid w:val="00453EFC"/>
    <w:rsid w:val="004540A9"/>
    <w:rsid w:val="00455490"/>
    <w:rsid w:val="0045799F"/>
    <w:rsid w:val="00461FA6"/>
    <w:rsid w:val="00462408"/>
    <w:rsid w:val="00462C61"/>
    <w:rsid w:val="00464632"/>
    <w:rsid w:val="0046516C"/>
    <w:rsid w:val="00470FB5"/>
    <w:rsid w:val="004712A8"/>
    <w:rsid w:val="004714B7"/>
    <w:rsid w:val="00477A98"/>
    <w:rsid w:val="00480D14"/>
    <w:rsid w:val="0048533E"/>
    <w:rsid w:val="00487C1F"/>
    <w:rsid w:val="004A1FFC"/>
    <w:rsid w:val="004A26C4"/>
    <w:rsid w:val="004A36E9"/>
    <w:rsid w:val="004A55FC"/>
    <w:rsid w:val="004A6CFB"/>
    <w:rsid w:val="004B732B"/>
    <w:rsid w:val="004D2AD6"/>
    <w:rsid w:val="004F25FC"/>
    <w:rsid w:val="004F50AD"/>
    <w:rsid w:val="004F6C88"/>
    <w:rsid w:val="004F720E"/>
    <w:rsid w:val="0050117A"/>
    <w:rsid w:val="00501C96"/>
    <w:rsid w:val="00502CF9"/>
    <w:rsid w:val="00504F1F"/>
    <w:rsid w:val="005074AE"/>
    <w:rsid w:val="005075FC"/>
    <w:rsid w:val="005079B3"/>
    <w:rsid w:val="00507F29"/>
    <w:rsid w:val="005102FC"/>
    <w:rsid w:val="00511337"/>
    <w:rsid w:val="00511ADA"/>
    <w:rsid w:val="00512823"/>
    <w:rsid w:val="005148B6"/>
    <w:rsid w:val="005153E6"/>
    <w:rsid w:val="00517379"/>
    <w:rsid w:val="00517CD1"/>
    <w:rsid w:val="00517D6E"/>
    <w:rsid w:val="00524648"/>
    <w:rsid w:val="00524A9B"/>
    <w:rsid w:val="005276CD"/>
    <w:rsid w:val="005307FE"/>
    <w:rsid w:val="00536D33"/>
    <w:rsid w:val="00546B11"/>
    <w:rsid w:val="00546DE3"/>
    <w:rsid w:val="005520CE"/>
    <w:rsid w:val="005533CD"/>
    <w:rsid w:val="00553AA6"/>
    <w:rsid w:val="005600AD"/>
    <w:rsid w:val="0056299C"/>
    <w:rsid w:val="00563BAD"/>
    <w:rsid w:val="00566FCC"/>
    <w:rsid w:val="005701CD"/>
    <w:rsid w:val="00572363"/>
    <w:rsid w:val="005763BA"/>
    <w:rsid w:val="0058235A"/>
    <w:rsid w:val="005833CE"/>
    <w:rsid w:val="005927C9"/>
    <w:rsid w:val="005928ED"/>
    <w:rsid w:val="00595D43"/>
    <w:rsid w:val="005A401B"/>
    <w:rsid w:val="005A7818"/>
    <w:rsid w:val="005B0AA2"/>
    <w:rsid w:val="005B353D"/>
    <w:rsid w:val="005B3599"/>
    <w:rsid w:val="005B58AC"/>
    <w:rsid w:val="005C7BB5"/>
    <w:rsid w:val="005D13EC"/>
    <w:rsid w:val="005D31AC"/>
    <w:rsid w:val="005D324B"/>
    <w:rsid w:val="005D39ED"/>
    <w:rsid w:val="005E4B49"/>
    <w:rsid w:val="005E4C25"/>
    <w:rsid w:val="005E4EE6"/>
    <w:rsid w:val="005E5DF2"/>
    <w:rsid w:val="005F3128"/>
    <w:rsid w:val="005F6215"/>
    <w:rsid w:val="005F78CB"/>
    <w:rsid w:val="005F7EEB"/>
    <w:rsid w:val="00600D59"/>
    <w:rsid w:val="006015BE"/>
    <w:rsid w:val="00607128"/>
    <w:rsid w:val="00613109"/>
    <w:rsid w:val="0062588D"/>
    <w:rsid w:val="00626741"/>
    <w:rsid w:val="00630A4F"/>
    <w:rsid w:val="00633788"/>
    <w:rsid w:val="00635A00"/>
    <w:rsid w:val="00636831"/>
    <w:rsid w:val="00643D10"/>
    <w:rsid w:val="00644B37"/>
    <w:rsid w:val="00645B0B"/>
    <w:rsid w:val="00647036"/>
    <w:rsid w:val="0065443A"/>
    <w:rsid w:val="00663A30"/>
    <w:rsid w:val="00666590"/>
    <w:rsid w:val="00672D5D"/>
    <w:rsid w:val="00674CA3"/>
    <w:rsid w:val="00684392"/>
    <w:rsid w:val="00693203"/>
    <w:rsid w:val="006952E5"/>
    <w:rsid w:val="006A12CE"/>
    <w:rsid w:val="006A1F83"/>
    <w:rsid w:val="006A34DF"/>
    <w:rsid w:val="006A6DEF"/>
    <w:rsid w:val="006B3B3D"/>
    <w:rsid w:val="006B788E"/>
    <w:rsid w:val="006C30DF"/>
    <w:rsid w:val="006C3498"/>
    <w:rsid w:val="006C45D7"/>
    <w:rsid w:val="006C5F63"/>
    <w:rsid w:val="006D0CED"/>
    <w:rsid w:val="006D39E5"/>
    <w:rsid w:val="006D5F82"/>
    <w:rsid w:val="006D6C87"/>
    <w:rsid w:val="006E0343"/>
    <w:rsid w:val="006E1BB6"/>
    <w:rsid w:val="006F6B3F"/>
    <w:rsid w:val="00710E72"/>
    <w:rsid w:val="00714415"/>
    <w:rsid w:val="007150A8"/>
    <w:rsid w:val="00715474"/>
    <w:rsid w:val="007176EF"/>
    <w:rsid w:val="00720ACE"/>
    <w:rsid w:val="0072508C"/>
    <w:rsid w:val="00731E99"/>
    <w:rsid w:val="0073306D"/>
    <w:rsid w:val="0073427A"/>
    <w:rsid w:val="00736147"/>
    <w:rsid w:val="00740CAA"/>
    <w:rsid w:val="0074343B"/>
    <w:rsid w:val="00753195"/>
    <w:rsid w:val="00753451"/>
    <w:rsid w:val="00755153"/>
    <w:rsid w:val="0075744F"/>
    <w:rsid w:val="00771980"/>
    <w:rsid w:val="00771CB9"/>
    <w:rsid w:val="00774BBD"/>
    <w:rsid w:val="007756E8"/>
    <w:rsid w:val="00784CDC"/>
    <w:rsid w:val="007918D8"/>
    <w:rsid w:val="00793E21"/>
    <w:rsid w:val="00796A2F"/>
    <w:rsid w:val="007A36E4"/>
    <w:rsid w:val="007A4E0B"/>
    <w:rsid w:val="007A50C7"/>
    <w:rsid w:val="007A6E28"/>
    <w:rsid w:val="007B3514"/>
    <w:rsid w:val="007B6739"/>
    <w:rsid w:val="007B79BA"/>
    <w:rsid w:val="007C52CF"/>
    <w:rsid w:val="007D1B3C"/>
    <w:rsid w:val="007D2001"/>
    <w:rsid w:val="007E04DA"/>
    <w:rsid w:val="007F04FC"/>
    <w:rsid w:val="007F5608"/>
    <w:rsid w:val="007F5679"/>
    <w:rsid w:val="007F7990"/>
    <w:rsid w:val="0080154B"/>
    <w:rsid w:val="00801E54"/>
    <w:rsid w:val="008061AA"/>
    <w:rsid w:val="00810916"/>
    <w:rsid w:val="00816205"/>
    <w:rsid w:val="00816C8A"/>
    <w:rsid w:val="008200E0"/>
    <w:rsid w:val="00826A18"/>
    <w:rsid w:val="00831CB2"/>
    <w:rsid w:val="00833A47"/>
    <w:rsid w:val="0083651A"/>
    <w:rsid w:val="0083692A"/>
    <w:rsid w:val="00837421"/>
    <w:rsid w:val="00846899"/>
    <w:rsid w:val="008479D9"/>
    <w:rsid w:val="008505F5"/>
    <w:rsid w:val="00850C07"/>
    <w:rsid w:val="00852AEE"/>
    <w:rsid w:val="00857F44"/>
    <w:rsid w:val="008645FC"/>
    <w:rsid w:val="008666C2"/>
    <w:rsid w:val="008701DF"/>
    <w:rsid w:val="0087153C"/>
    <w:rsid w:val="00875710"/>
    <w:rsid w:val="0088005D"/>
    <w:rsid w:val="0088426B"/>
    <w:rsid w:val="00887864"/>
    <w:rsid w:val="00891A63"/>
    <w:rsid w:val="00893165"/>
    <w:rsid w:val="00895E56"/>
    <w:rsid w:val="00896D16"/>
    <w:rsid w:val="00897780"/>
    <w:rsid w:val="008A298F"/>
    <w:rsid w:val="008A35D4"/>
    <w:rsid w:val="008A42EA"/>
    <w:rsid w:val="008A62E4"/>
    <w:rsid w:val="008A70EA"/>
    <w:rsid w:val="008B020C"/>
    <w:rsid w:val="008B3A16"/>
    <w:rsid w:val="008B7381"/>
    <w:rsid w:val="008C0A53"/>
    <w:rsid w:val="008C1854"/>
    <w:rsid w:val="008C372D"/>
    <w:rsid w:val="008D56C4"/>
    <w:rsid w:val="008D6A06"/>
    <w:rsid w:val="008E03A8"/>
    <w:rsid w:val="008E08AD"/>
    <w:rsid w:val="008E545B"/>
    <w:rsid w:val="008E7DDA"/>
    <w:rsid w:val="008F1780"/>
    <w:rsid w:val="008F2AA1"/>
    <w:rsid w:val="008F3245"/>
    <w:rsid w:val="008F359A"/>
    <w:rsid w:val="00900623"/>
    <w:rsid w:val="0090306E"/>
    <w:rsid w:val="00903ED2"/>
    <w:rsid w:val="00904088"/>
    <w:rsid w:val="00905393"/>
    <w:rsid w:val="00911114"/>
    <w:rsid w:val="0091297E"/>
    <w:rsid w:val="009172F5"/>
    <w:rsid w:val="00921FCF"/>
    <w:rsid w:val="009255FA"/>
    <w:rsid w:val="00925DFE"/>
    <w:rsid w:val="009310A0"/>
    <w:rsid w:val="00932875"/>
    <w:rsid w:val="00935BF5"/>
    <w:rsid w:val="00937781"/>
    <w:rsid w:val="00941B41"/>
    <w:rsid w:val="0094602F"/>
    <w:rsid w:val="0095145E"/>
    <w:rsid w:val="00952DB7"/>
    <w:rsid w:val="00954198"/>
    <w:rsid w:val="0096069F"/>
    <w:rsid w:val="00960992"/>
    <w:rsid w:val="00970049"/>
    <w:rsid w:val="009703AC"/>
    <w:rsid w:val="0097368D"/>
    <w:rsid w:val="009815DF"/>
    <w:rsid w:val="00982CCB"/>
    <w:rsid w:val="009840D1"/>
    <w:rsid w:val="00985049"/>
    <w:rsid w:val="00992CC0"/>
    <w:rsid w:val="00993998"/>
    <w:rsid w:val="0099568D"/>
    <w:rsid w:val="009960CF"/>
    <w:rsid w:val="00997E85"/>
    <w:rsid w:val="00997F05"/>
    <w:rsid w:val="009A0FFD"/>
    <w:rsid w:val="009A2AC1"/>
    <w:rsid w:val="009A3EFB"/>
    <w:rsid w:val="009A6245"/>
    <w:rsid w:val="009A6A07"/>
    <w:rsid w:val="009A74EC"/>
    <w:rsid w:val="009A7B1E"/>
    <w:rsid w:val="009B11F9"/>
    <w:rsid w:val="009B22C1"/>
    <w:rsid w:val="009B2EAC"/>
    <w:rsid w:val="009B4F0B"/>
    <w:rsid w:val="009C1448"/>
    <w:rsid w:val="009D0860"/>
    <w:rsid w:val="009D2662"/>
    <w:rsid w:val="009D4B77"/>
    <w:rsid w:val="009D50C6"/>
    <w:rsid w:val="009D5280"/>
    <w:rsid w:val="009D67CC"/>
    <w:rsid w:val="009E60E7"/>
    <w:rsid w:val="009E69E2"/>
    <w:rsid w:val="009E6EE4"/>
    <w:rsid w:val="009F04EC"/>
    <w:rsid w:val="009F7E57"/>
    <w:rsid w:val="00A11565"/>
    <w:rsid w:val="00A13F9B"/>
    <w:rsid w:val="00A15DE7"/>
    <w:rsid w:val="00A25741"/>
    <w:rsid w:val="00A30FBD"/>
    <w:rsid w:val="00A329CF"/>
    <w:rsid w:val="00A338FE"/>
    <w:rsid w:val="00A369C9"/>
    <w:rsid w:val="00A37BC5"/>
    <w:rsid w:val="00A41A7F"/>
    <w:rsid w:val="00A422C9"/>
    <w:rsid w:val="00A44F16"/>
    <w:rsid w:val="00A51089"/>
    <w:rsid w:val="00A51856"/>
    <w:rsid w:val="00A57A09"/>
    <w:rsid w:val="00A678B4"/>
    <w:rsid w:val="00A756F9"/>
    <w:rsid w:val="00A847A1"/>
    <w:rsid w:val="00A84CB2"/>
    <w:rsid w:val="00A86C2F"/>
    <w:rsid w:val="00A90B93"/>
    <w:rsid w:val="00A92CFB"/>
    <w:rsid w:val="00AA39BC"/>
    <w:rsid w:val="00AA4E92"/>
    <w:rsid w:val="00AA7212"/>
    <w:rsid w:val="00AB2BDD"/>
    <w:rsid w:val="00AB7BCF"/>
    <w:rsid w:val="00AC00E4"/>
    <w:rsid w:val="00AC60F3"/>
    <w:rsid w:val="00AD1103"/>
    <w:rsid w:val="00AD3F50"/>
    <w:rsid w:val="00AD5B81"/>
    <w:rsid w:val="00AD66FF"/>
    <w:rsid w:val="00AD6810"/>
    <w:rsid w:val="00AD6DC6"/>
    <w:rsid w:val="00AE78A6"/>
    <w:rsid w:val="00AF0834"/>
    <w:rsid w:val="00AF0FB9"/>
    <w:rsid w:val="00B10D6D"/>
    <w:rsid w:val="00B17C8A"/>
    <w:rsid w:val="00B20BC0"/>
    <w:rsid w:val="00B27F0D"/>
    <w:rsid w:val="00B302B3"/>
    <w:rsid w:val="00B359B9"/>
    <w:rsid w:val="00B360E4"/>
    <w:rsid w:val="00B3639A"/>
    <w:rsid w:val="00B37563"/>
    <w:rsid w:val="00B407CC"/>
    <w:rsid w:val="00B40C83"/>
    <w:rsid w:val="00B5548B"/>
    <w:rsid w:val="00B7063C"/>
    <w:rsid w:val="00B7138E"/>
    <w:rsid w:val="00B724C7"/>
    <w:rsid w:val="00B75925"/>
    <w:rsid w:val="00B776D8"/>
    <w:rsid w:val="00B8310E"/>
    <w:rsid w:val="00B85B65"/>
    <w:rsid w:val="00B94293"/>
    <w:rsid w:val="00BA2B82"/>
    <w:rsid w:val="00BB191E"/>
    <w:rsid w:val="00BB1F5F"/>
    <w:rsid w:val="00BB214A"/>
    <w:rsid w:val="00BB6188"/>
    <w:rsid w:val="00BB6F6E"/>
    <w:rsid w:val="00BC494F"/>
    <w:rsid w:val="00BD688A"/>
    <w:rsid w:val="00BE4C64"/>
    <w:rsid w:val="00BE5124"/>
    <w:rsid w:val="00BE5A9D"/>
    <w:rsid w:val="00BE6032"/>
    <w:rsid w:val="00BF0356"/>
    <w:rsid w:val="00BF0D71"/>
    <w:rsid w:val="00BF35F3"/>
    <w:rsid w:val="00BF3E75"/>
    <w:rsid w:val="00BF4439"/>
    <w:rsid w:val="00BF7D97"/>
    <w:rsid w:val="00C01298"/>
    <w:rsid w:val="00C12B9D"/>
    <w:rsid w:val="00C1433C"/>
    <w:rsid w:val="00C16CA9"/>
    <w:rsid w:val="00C16CF0"/>
    <w:rsid w:val="00C23643"/>
    <w:rsid w:val="00C25832"/>
    <w:rsid w:val="00C358B2"/>
    <w:rsid w:val="00C364EA"/>
    <w:rsid w:val="00C456BF"/>
    <w:rsid w:val="00C47EE8"/>
    <w:rsid w:val="00C52669"/>
    <w:rsid w:val="00C52C52"/>
    <w:rsid w:val="00C5628A"/>
    <w:rsid w:val="00C57E23"/>
    <w:rsid w:val="00C604A1"/>
    <w:rsid w:val="00C65569"/>
    <w:rsid w:val="00C667EC"/>
    <w:rsid w:val="00C82FDE"/>
    <w:rsid w:val="00C84232"/>
    <w:rsid w:val="00C845B8"/>
    <w:rsid w:val="00C86E31"/>
    <w:rsid w:val="00C8781A"/>
    <w:rsid w:val="00C95FD0"/>
    <w:rsid w:val="00C96B70"/>
    <w:rsid w:val="00CA575C"/>
    <w:rsid w:val="00CA7392"/>
    <w:rsid w:val="00CC08D3"/>
    <w:rsid w:val="00CC1935"/>
    <w:rsid w:val="00CC279B"/>
    <w:rsid w:val="00CC3A86"/>
    <w:rsid w:val="00CC576F"/>
    <w:rsid w:val="00CD1D79"/>
    <w:rsid w:val="00CE0280"/>
    <w:rsid w:val="00CE2A01"/>
    <w:rsid w:val="00CE3F01"/>
    <w:rsid w:val="00CE5B86"/>
    <w:rsid w:val="00CF5EF7"/>
    <w:rsid w:val="00CF7337"/>
    <w:rsid w:val="00D061E0"/>
    <w:rsid w:val="00D070E2"/>
    <w:rsid w:val="00D10409"/>
    <w:rsid w:val="00D13957"/>
    <w:rsid w:val="00D13ECD"/>
    <w:rsid w:val="00D20FCE"/>
    <w:rsid w:val="00D2451E"/>
    <w:rsid w:val="00D26702"/>
    <w:rsid w:val="00D27A66"/>
    <w:rsid w:val="00D27B22"/>
    <w:rsid w:val="00D31D74"/>
    <w:rsid w:val="00D41743"/>
    <w:rsid w:val="00D4293E"/>
    <w:rsid w:val="00D57EAD"/>
    <w:rsid w:val="00D62977"/>
    <w:rsid w:val="00D63222"/>
    <w:rsid w:val="00D6608B"/>
    <w:rsid w:val="00D7345A"/>
    <w:rsid w:val="00D777C3"/>
    <w:rsid w:val="00D9256C"/>
    <w:rsid w:val="00D9531C"/>
    <w:rsid w:val="00D96D35"/>
    <w:rsid w:val="00DA10B8"/>
    <w:rsid w:val="00DA2C19"/>
    <w:rsid w:val="00DB428D"/>
    <w:rsid w:val="00DB57DA"/>
    <w:rsid w:val="00DB6E7D"/>
    <w:rsid w:val="00DC317F"/>
    <w:rsid w:val="00DC64D3"/>
    <w:rsid w:val="00DC6CAC"/>
    <w:rsid w:val="00DC6EDF"/>
    <w:rsid w:val="00DD0D89"/>
    <w:rsid w:val="00DD165F"/>
    <w:rsid w:val="00DD2CFE"/>
    <w:rsid w:val="00DE48C6"/>
    <w:rsid w:val="00DE5FB0"/>
    <w:rsid w:val="00DF717C"/>
    <w:rsid w:val="00E05E3F"/>
    <w:rsid w:val="00E14454"/>
    <w:rsid w:val="00E170D4"/>
    <w:rsid w:val="00E20CE7"/>
    <w:rsid w:val="00E20F55"/>
    <w:rsid w:val="00E3604A"/>
    <w:rsid w:val="00E3651F"/>
    <w:rsid w:val="00E3673E"/>
    <w:rsid w:val="00E40440"/>
    <w:rsid w:val="00E40ADA"/>
    <w:rsid w:val="00E4423B"/>
    <w:rsid w:val="00E46221"/>
    <w:rsid w:val="00E46AA1"/>
    <w:rsid w:val="00E5639B"/>
    <w:rsid w:val="00E64D93"/>
    <w:rsid w:val="00E6540F"/>
    <w:rsid w:val="00E66993"/>
    <w:rsid w:val="00E67204"/>
    <w:rsid w:val="00E73AB6"/>
    <w:rsid w:val="00E76C9F"/>
    <w:rsid w:val="00E8167D"/>
    <w:rsid w:val="00E82EA7"/>
    <w:rsid w:val="00E83C6C"/>
    <w:rsid w:val="00E870E0"/>
    <w:rsid w:val="00E914FC"/>
    <w:rsid w:val="00E9349E"/>
    <w:rsid w:val="00EA4545"/>
    <w:rsid w:val="00EA5845"/>
    <w:rsid w:val="00EB2C73"/>
    <w:rsid w:val="00EB403A"/>
    <w:rsid w:val="00EC1EA4"/>
    <w:rsid w:val="00EC3546"/>
    <w:rsid w:val="00EC5989"/>
    <w:rsid w:val="00ED03D6"/>
    <w:rsid w:val="00ED1D72"/>
    <w:rsid w:val="00EE0259"/>
    <w:rsid w:val="00EE0F66"/>
    <w:rsid w:val="00EE2CD2"/>
    <w:rsid w:val="00EE59F0"/>
    <w:rsid w:val="00EE5EC7"/>
    <w:rsid w:val="00EE61E9"/>
    <w:rsid w:val="00EE76A7"/>
    <w:rsid w:val="00EF0FFE"/>
    <w:rsid w:val="00EF496F"/>
    <w:rsid w:val="00EF5A7C"/>
    <w:rsid w:val="00EF6541"/>
    <w:rsid w:val="00EF65B3"/>
    <w:rsid w:val="00EF7F4F"/>
    <w:rsid w:val="00F0501A"/>
    <w:rsid w:val="00F13387"/>
    <w:rsid w:val="00F21A94"/>
    <w:rsid w:val="00F2383F"/>
    <w:rsid w:val="00F23FF9"/>
    <w:rsid w:val="00F25672"/>
    <w:rsid w:val="00F30573"/>
    <w:rsid w:val="00F312EA"/>
    <w:rsid w:val="00F33934"/>
    <w:rsid w:val="00F34A47"/>
    <w:rsid w:val="00F360D5"/>
    <w:rsid w:val="00F45633"/>
    <w:rsid w:val="00F47736"/>
    <w:rsid w:val="00F620F5"/>
    <w:rsid w:val="00F66FAD"/>
    <w:rsid w:val="00F672A7"/>
    <w:rsid w:val="00F91D4A"/>
    <w:rsid w:val="00F9268E"/>
    <w:rsid w:val="00F949DC"/>
    <w:rsid w:val="00F95788"/>
    <w:rsid w:val="00F95F9A"/>
    <w:rsid w:val="00FA11AC"/>
    <w:rsid w:val="00FA4259"/>
    <w:rsid w:val="00FB1FEB"/>
    <w:rsid w:val="00FB74BA"/>
    <w:rsid w:val="00FB7E64"/>
    <w:rsid w:val="00FC3D48"/>
    <w:rsid w:val="00FC4A9D"/>
    <w:rsid w:val="00FC5E80"/>
    <w:rsid w:val="00FC729A"/>
    <w:rsid w:val="00FD0846"/>
    <w:rsid w:val="00FD4BC5"/>
    <w:rsid w:val="00FE2402"/>
    <w:rsid w:val="00FE4A19"/>
    <w:rsid w:val="00FE4CDE"/>
    <w:rsid w:val="00FE513E"/>
    <w:rsid w:val="00FE68DC"/>
    <w:rsid w:val="00FF1500"/>
    <w:rsid w:val="00FF473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F79DB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styleId="UnresolvedMention">
    <w:name w:val="Unresolved Mention"/>
    <w:basedOn w:val="DefaultParagraphFont"/>
    <w:uiPriority w:val="99"/>
    <w:semiHidden/>
    <w:unhideWhenUsed/>
    <w:rsid w:val="00850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aaee506c-d64b-47ec-b0e4-3db060f0719b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A93280-3221-4D84-BA46-02203C3A49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4719B-AC66-44BF-8DA3-76FF875F03E3}"/>
</file>

<file path=customXml/itemProps3.xml><?xml version="1.0" encoding="utf-8"?>
<ds:datastoreItem xmlns:ds="http://schemas.openxmlformats.org/officeDocument/2006/customXml" ds:itemID="{747418FD-E10B-41B1-88C0-8DA8819CD155}"/>
</file>

<file path=customXml/itemProps4.xml><?xml version="1.0" encoding="utf-8"?>
<ds:datastoreItem xmlns:ds="http://schemas.openxmlformats.org/officeDocument/2006/customXml" ds:itemID="{A27BDFDB-BDF7-4594-A6E6-7CEA0AA7A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4547</TotalTime>
  <Pages>5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562</cp:revision>
  <cp:lastPrinted>2025-03-27T11:05:00Z</cp:lastPrinted>
  <dcterms:created xsi:type="dcterms:W3CDTF">2024-03-20T12:19:00Z</dcterms:created>
  <dcterms:modified xsi:type="dcterms:W3CDTF">2025-03-27T11:11:00Z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